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4B08" w14:textId="77777777" w:rsidR="00276C0B" w:rsidRPr="00276C0B" w:rsidRDefault="00276C0B" w:rsidP="00276C0B">
      <w:pPr>
        <w:spacing w:before="450"/>
        <w:outlineLvl w:val="0"/>
        <w:rPr>
          <w:rFonts w:ascii="Segoe UI" w:eastAsia="Times New Roman" w:hAnsi="Segoe UI" w:cs="Segoe UI"/>
          <w:color w:val="002F5F"/>
          <w:spacing w:val="-2"/>
          <w:kern w:val="36"/>
          <w:sz w:val="28"/>
          <w:szCs w:val="28"/>
          <w:lang w:eastAsia="en-GB"/>
        </w:rPr>
      </w:pPr>
      <w:r w:rsidRPr="00276C0B">
        <w:rPr>
          <w:rFonts w:ascii="Segoe UI" w:eastAsia="Times New Roman" w:hAnsi="Segoe UI" w:cs="Segoe UI"/>
          <w:color w:val="002F5F"/>
          <w:spacing w:val="-2"/>
          <w:kern w:val="36"/>
          <w:sz w:val="28"/>
          <w:szCs w:val="28"/>
          <w:lang w:eastAsia="en-GB"/>
        </w:rPr>
        <w:t>Installation av Office 2021 för Mac inom Stockholms universitet på datorer utanför Arbetsplatstjänsten. </w:t>
      </w:r>
    </w:p>
    <w:p w14:paraId="0B294308" w14:textId="312E157F" w:rsidR="00F8056E" w:rsidRDefault="00276C0B" w:rsidP="00276C0B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 xml:space="preserve">Samtliga filer som det direkt refereras till i denna instruktion ligger i katalogen </w:t>
      </w:r>
      <w:r w:rsidR="00F8056E">
        <w:rPr>
          <w:rFonts w:ascii="Segoe UI" w:eastAsia="Times New Roman" w:hAnsi="Segoe UI" w:cs="Segoe UI"/>
          <w:color w:val="172B4D"/>
          <w:sz w:val="16"/>
          <w:szCs w:val="16"/>
          <w:lang w:val="sv-SE" w:eastAsia="en-GB"/>
        </w:rPr>
        <w:t>”</w:t>
      </w:r>
      <w:r w:rsidR="00F8056E"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MicrosoftOfficeLTSC2021</w:t>
      </w:r>
      <w:r w:rsidR="00F8056E">
        <w:rPr>
          <w:rFonts w:ascii="Segoe UI" w:eastAsia="Times New Roman" w:hAnsi="Segoe UI" w:cs="Segoe UI"/>
          <w:i/>
          <w:iCs/>
          <w:color w:val="172B4D"/>
          <w:sz w:val="16"/>
          <w:szCs w:val="16"/>
          <w:lang w:val="sv-SE" w:eastAsia="en-GB"/>
        </w:rPr>
        <w:t>.</w:t>
      </w:r>
      <w:proofErr w:type="spellStart"/>
      <w:r w:rsidR="00F8056E">
        <w:rPr>
          <w:rFonts w:ascii="Segoe UI" w:eastAsia="Times New Roman" w:hAnsi="Segoe UI" w:cs="Segoe UI"/>
          <w:i/>
          <w:iCs/>
          <w:color w:val="172B4D"/>
          <w:sz w:val="16"/>
          <w:szCs w:val="16"/>
          <w:lang w:val="sv-SE" w:eastAsia="en-GB"/>
        </w:rPr>
        <w:t>dmg</w:t>
      </w:r>
      <w:proofErr w:type="spellEnd"/>
      <w:r w:rsidR="00F8056E">
        <w:rPr>
          <w:rFonts w:ascii="Segoe UI" w:eastAsia="Times New Roman" w:hAnsi="Segoe UI" w:cs="Segoe UI"/>
          <w:i/>
          <w:iCs/>
          <w:color w:val="172B4D"/>
          <w:sz w:val="16"/>
          <w:szCs w:val="16"/>
          <w:lang w:val="sv-SE" w:eastAsia="en-GB"/>
        </w:rPr>
        <w:t>”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 xml:space="preserve"> på download.su.se. </w:t>
      </w:r>
    </w:p>
    <w:p w14:paraId="4EAC5A5B" w14:textId="03A5D000" w:rsidR="00276C0B" w:rsidRPr="00276C0B" w:rsidRDefault="00276C0B" w:rsidP="00276C0B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Filerna som det gäller är installationsfilerna "</w:t>
      </w:r>
      <w:r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Microsoft_Office_16.55.21111400_BusinessPro_Installer.pkg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", "</w:t>
      </w:r>
      <w:r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Microsoft_Office_License_Removal_2.7.pkg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" samt ”</w:t>
      </w:r>
      <w:r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Install Microsoft_Office_LTSC_2021_VL_Serializer.pkg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” </w:t>
      </w:r>
    </w:p>
    <w:p w14:paraId="451336D7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</w:p>
    <w:p w14:paraId="0D2BB185" w14:textId="77777777" w:rsidR="00276C0B" w:rsidRPr="00276C0B" w:rsidRDefault="00276C0B" w:rsidP="00276C0B">
      <w:pPr>
        <w:spacing w:before="450"/>
        <w:outlineLvl w:val="1"/>
        <w:rPr>
          <w:rFonts w:ascii="Segoe UI" w:eastAsia="Times New Roman" w:hAnsi="Segoe UI" w:cs="Segoe UI"/>
          <w:color w:val="002F5F"/>
          <w:spacing w:val="-2"/>
          <w:sz w:val="30"/>
          <w:szCs w:val="30"/>
          <w:lang w:eastAsia="en-GB"/>
        </w:rPr>
      </w:pPr>
      <w:r w:rsidRPr="00276C0B">
        <w:rPr>
          <w:rFonts w:ascii="Segoe UI" w:eastAsia="Times New Roman" w:hAnsi="Segoe UI" w:cs="Segoe UI"/>
          <w:color w:val="002F5F"/>
          <w:spacing w:val="-2"/>
          <w:sz w:val="30"/>
          <w:szCs w:val="30"/>
          <w:lang w:eastAsia="en-GB"/>
        </w:rPr>
        <w:t>Hämta installationsfiler: </w:t>
      </w:r>
    </w:p>
    <w:p w14:paraId="6738000E" w14:textId="5B2A6852" w:rsidR="00F8056E" w:rsidRDefault="00276C0B" w:rsidP="00276C0B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Kan hämtas på länken nedan</w:t>
      </w:r>
      <w:r w:rsidR="00F8056E">
        <w:rPr>
          <w:rFonts w:ascii="Segoe UI" w:eastAsia="Times New Roman" w:hAnsi="Segoe UI" w:cs="Segoe UI"/>
          <w:color w:val="172B4D"/>
          <w:sz w:val="16"/>
          <w:szCs w:val="16"/>
          <w:lang w:val="sv-SE" w:eastAsia="en-GB"/>
        </w:rPr>
        <w:t xml:space="preserve"> om ni önskar andra filer än de som tillhandahålls här på download.su.se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 xml:space="preserve">. Det finns olika alternativa filer för installation. </w:t>
      </w:r>
      <w:hyperlink r:id="rId5" w:history="1">
        <w:r w:rsidR="00F8056E" w:rsidRPr="00276C0B">
          <w:rPr>
            <w:rFonts w:ascii="Segoe UI" w:eastAsia="Times New Roman" w:hAnsi="Segoe UI" w:cs="Segoe UI"/>
            <w:color w:val="002F5F"/>
            <w:sz w:val="16"/>
            <w:szCs w:val="16"/>
            <w:u w:val="single"/>
            <w:lang w:eastAsia="en-GB"/>
          </w:rPr>
          <w:t>https://macadmins.software</w:t>
        </w:r>
      </w:hyperlink>
    </w:p>
    <w:p w14:paraId="604605DE" w14:textId="04F0EF3B" w:rsidR="00276C0B" w:rsidRPr="00276C0B" w:rsidRDefault="00276C0B" w:rsidP="00276C0B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Inom Arbetsplatstjänsten så används (</w:t>
      </w:r>
      <w:r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Office 365 Business Pro Subscription 16.55.0 16.55.21111400 64-bit Universal 2 Subscription (inc Teams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).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4"/>
        <w:gridCol w:w="1109"/>
        <w:gridCol w:w="780"/>
        <w:gridCol w:w="2477"/>
        <w:gridCol w:w="1873"/>
        <w:gridCol w:w="967"/>
      </w:tblGrid>
      <w:tr w:rsidR="00276C0B" w:rsidRPr="00276C0B" w14:paraId="125A4CBF" w14:textId="77777777" w:rsidTr="00276C0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5C0B95" w14:textId="77777777" w:rsidR="00276C0B" w:rsidRPr="00276C0B" w:rsidRDefault="00276C0B" w:rsidP="00276C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76C0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Office 365 Business Pro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354F95" w14:textId="77777777" w:rsidR="00276C0B" w:rsidRPr="00276C0B" w:rsidRDefault="00276C0B" w:rsidP="00276C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76C0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Subscription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AFC18" w14:textId="77777777" w:rsidR="00276C0B" w:rsidRPr="00276C0B" w:rsidRDefault="00276C0B" w:rsidP="00276C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76C0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16.55.0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E5ECF4" w14:textId="77777777" w:rsidR="00276C0B" w:rsidRPr="00276C0B" w:rsidRDefault="00276C0B" w:rsidP="00276C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76C0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16.55.21111400 64-bit Universal 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00403" w14:textId="77777777" w:rsidR="00276C0B" w:rsidRPr="00276C0B" w:rsidRDefault="00276C0B" w:rsidP="00276C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76C0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Subscription (inc Teams)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66C9D8" w14:textId="77777777" w:rsidR="00276C0B" w:rsidRPr="00276C0B" w:rsidRDefault="00276C0B" w:rsidP="00276C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hyperlink r:id="rId6" w:history="1">
              <w:r w:rsidRPr="00276C0B">
                <w:rPr>
                  <w:rFonts w:ascii="Times New Roman" w:eastAsia="Times New Roman" w:hAnsi="Times New Roman" w:cs="Times New Roman"/>
                  <w:color w:val="002F5F"/>
                  <w:sz w:val="16"/>
                  <w:szCs w:val="16"/>
                  <w:u w:val="single"/>
                  <w:lang w:eastAsia="en-GB"/>
                </w:rPr>
                <w:t>Download</w:t>
              </w:r>
            </w:hyperlink>
          </w:p>
        </w:tc>
      </w:tr>
    </w:tbl>
    <w:p w14:paraId="2D3EF6BB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Licensfilen ”</w:t>
      </w:r>
      <w:r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Install Microsoft_Office_LTSC_2021_VL_Serializer.pkg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” styr så att det blir en volymlicens och inte en licens för Office 365 subscription ).</w:t>
      </w:r>
    </w:p>
    <w:p w14:paraId="638C3860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</w:p>
    <w:p w14:paraId="155BAFEA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</w:p>
    <w:p w14:paraId="79787334" w14:textId="77777777" w:rsidR="00276C0B" w:rsidRPr="00276C0B" w:rsidRDefault="00276C0B" w:rsidP="00276C0B">
      <w:pPr>
        <w:spacing w:before="450"/>
        <w:outlineLvl w:val="1"/>
        <w:rPr>
          <w:rFonts w:ascii="Segoe UI" w:eastAsia="Times New Roman" w:hAnsi="Segoe UI" w:cs="Segoe UI"/>
          <w:color w:val="002F5F"/>
          <w:spacing w:val="-2"/>
          <w:sz w:val="28"/>
          <w:szCs w:val="28"/>
          <w:lang w:eastAsia="en-GB"/>
        </w:rPr>
      </w:pPr>
      <w:r w:rsidRPr="00276C0B">
        <w:rPr>
          <w:rFonts w:ascii="Segoe UI" w:eastAsia="Times New Roman" w:hAnsi="Segoe UI" w:cs="Segoe UI"/>
          <w:color w:val="002F5F"/>
          <w:spacing w:val="-2"/>
          <w:sz w:val="28"/>
          <w:szCs w:val="28"/>
          <w:lang w:eastAsia="en-GB"/>
        </w:rPr>
        <w:t>Förberedelser inför installation av Microsoft Office 2021 för Mac:</w:t>
      </w:r>
    </w:p>
    <w:p w14:paraId="1CE891DF" w14:textId="77777777" w:rsidR="00276C0B" w:rsidRPr="00276C0B" w:rsidRDefault="00276C0B" w:rsidP="00276C0B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Först så behöver du kontrollera att den installation av Microsoft Office som sägs är version </w:t>
      </w:r>
      <w:r w:rsidRPr="00276C0B">
        <w:rPr>
          <w:rFonts w:ascii="Segoe UI" w:eastAsia="Times New Roman" w:hAnsi="Segoe UI" w:cs="Segoe UI"/>
          <w:color w:val="000000"/>
          <w:sz w:val="16"/>
          <w:szCs w:val="16"/>
          <w:lang w:eastAsia="en-GB"/>
        </w:rPr>
        <w:t>16.53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. Den version av Microsoft Office är den som måste finnas på klienten för att kunna gå över ifrån Office 2019 till 2021.</w:t>
      </w:r>
    </w:p>
    <w:p w14:paraId="2130D4C8" w14:textId="77777777" w:rsidR="00276C0B" w:rsidRPr="00276C0B" w:rsidRDefault="00276C0B" w:rsidP="00276C0B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Avlägsna den nuvarande 2016/2019 licensen mha av verktyget "</w:t>
      </w:r>
      <w:r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Microsoft_Office_License_Removal_2.7</w:t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".</w:t>
      </w:r>
    </w:p>
    <w:p w14:paraId="18BDE577" w14:textId="77777777" w:rsidR="00276C0B" w:rsidRPr="00276C0B" w:rsidRDefault="00276C0B" w:rsidP="00276C0B">
      <w:pPr>
        <w:spacing w:before="450"/>
        <w:outlineLvl w:val="1"/>
        <w:rPr>
          <w:rFonts w:ascii="Segoe UI" w:eastAsia="Times New Roman" w:hAnsi="Segoe UI" w:cs="Segoe UI"/>
          <w:color w:val="002F5F"/>
          <w:spacing w:val="-2"/>
          <w:sz w:val="28"/>
          <w:szCs w:val="28"/>
          <w:lang w:eastAsia="en-GB"/>
        </w:rPr>
      </w:pPr>
      <w:r w:rsidRPr="00276C0B">
        <w:rPr>
          <w:rFonts w:ascii="Segoe UI" w:eastAsia="Times New Roman" w:hAnsi="Segoe UI" w:cs="Segoe UI"/>
          <w:color w:val="002F5F"/>
          <w:spacing w:val="-2"/>
          <w:sz w:val="28"/>
          <w:szCs w:val="28"/>
          <w:lang w:eastAsia="en-GB"/>
        </w:rPr>
        <w:t>Alternativ för att installera Office för Mac:</w:t>
      </w:r>
    </w:p>
    <w:p w14:paraId="4818B62F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Deployment guide for Office for Mac</w:t>
      </w:r>
    </w:p>
    <w:p w14:paraId="77120C80" w14:textId="77777777" w:rsidR="00276C0B" w:rsidRPr="00276C0B" w:rsidRDefault="00276C0B" w:rsidP="00276C0B">
      <w:pPr>
        <w:numPr>
          <w:ilvl w:val="0"/>
          <w:numId w:val="4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hyperlink r:id="rId7" w:history="1">
        <w:r w:rsidRPr="00276C0B">
          <w:rPr>
            <w:rFonts w:ascii="Segoe UI" w:eastAsia="Times New Roman" w:hAnsi="Segoe UI" w:cs="Segoe UI"/>
            <w:color w:val="002F5F"/>
            <w:sz w:val="16"/>
            <w:szCs w:val="16"/>
            <w:u w:val="single"/>
            <w:lang w:eastAsia="en-GB"/>
          </w:rPr>
          <w:t>https://docs.microsoft.com/en-us/deployoffice/mac/deployment-guide-for-office-for-mac?toc=/deployoffice/ltsc2021/toc.json</w:t>
        </w:r>
      </w:hyperlink>
    </w:p>
    <w:p w14:paraId="0A768C21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Deployment options for admins for Office for Mac</w:t>
      </w:r>
    </w:p>
    <w:p w14:paraId="00EA8AC2" w14:textId="77777777" w:rsidR="00276C0B" w:rsidRPr="00276C0B" w:rsidRDefault="00276C0B" w:rsidP="00276C0B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hyperlink r:id="rId8" w:history="1">
        <w:r w:rsidRPr="00276C0B">
          <w:rPr>
            <w:rFonts w:ascii="Segoe UI" w:eastAsia="Times New Roman" w:hAnsi="Segoe UI" w:cs="Segoe UI"/>
            <w:color w:val="002F5F"/>
            <w:sz w:val="16"/>
            <w:szCs w:val="16"/>
            <w:u w:val="single"/>
            <w:lang w:eastAsia="en-GB"/>
          </w:rPr>
          <w:t>https://docs.microsoft.com/en-us/deployoffice/mac/deployment-options-for-office-for-mac</w:t>
        </w:r>
      </w:hyperlink>
    </w:p>
    <w:p w14:paraId="40D9F3DE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Download Office for Mac to your local network</w:t>
      </w:r>
    </w:p>
    <w:p w14:paraId="046D58C1" w14:textId="77777777" w:rsidR="00276C0B" w:rsidRPr="00276C0B" w:rsidRDefault="00276C0B" w:rsidP="00276C0B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hyperlink r:id="rId9" w:history="1">
        <w:r w:rsidRPr="00276C0B">
          <w:rPr>
            <w:rFonts w:ascii="Segoe UI" w:eastAsia="Times New Roman" w:hAnsi="Segoe UI" w:cs="Segoe UI"/>
            <w:color w:val="002F5F"/>
            <w:sz w:val="16"/>
            <w:szCs w:val="16"/>
            <w:u w:val="single"/>
            <w:lang w:eastAsia="en-GB"/>
          </w:rPr>
          <w:t>https://docs.microsoft.com/en-us/deployoffice/mac/deployment-options-for-office-for-mac</w:t>
        </w:r>
      </w:hyperlink>
    </w:p>
    <w:p w14:paraId="71F29F87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Deploy Office for Mac to users in your organization (Additional deployment information for Office for Mac)</w:t>
      </w:r>
    </w:p>
    <w:p w14:paraId="03DEFFD3" w14:textId="77777777" w:rsidR="00276C0B" w:rsidRPr="00276C0B" w:rsidRDefault="00276C0B" w:rsidP="00276C0B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hyperlink r:id="rId10" w:anchor="deploy-office-for-mac-to-users-in-your-organization" w:history="1">
        <w:r w:rsidRPr="00276C0B">
          <w:rPr>
            <w:rFonts w:ascii="Segoe UI" w:eastAsia="Times New Roman" w:hAnsi="Segoe UI" w:cs="Segoe UI"/>
            <w:color w:val="002F5F"/>
            <w:sz w:val="16"/>
            <w:szCs w:val="16"/>
            <w:u w:val="single"/>
            <w:lang w:eastAsia="en-GB"/>
          </w:rPr>
          <w:t>https://docs.microsoft.com/en-us/deployoffice/mac/deployment-options-for-office-for-mac#deploy-office-for-mac-to-users-in-your-organization</w:t>
        </w:r>
      </w:hyperlink>
    </w:p>
    <w:p w14:paraId="1D08E5D8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</w:p>
    <w:p w14:paraId="6758FF16" w14:textId="7B45867A" w:rsidR="00276C0B" w:rsidRPr="00276C0B" w:rsidRDefault="00276C0B" w:rsidP="00F8056E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  <w:r w:rsidRPr="00276C0B">
        <w:rPr>
          <w:rFonts w:ascii="Segoe UI" w:eastAsia="Times New Roman" w:hAnsi="Segoe UI" w:cs="Segoe UI"/>
          <w:color w:val="002F5F"/>
          <w:spacing w:val="-2"/>
          <w:sz w:val="28"/>
          <w:szCs w:val="28"/>
          <w:lang w:eastAsia="en-GB"/>
        </w:rPr>
        <w:t>Verifiera att installationen av Microsoft har gått bra:</w:t>
      </w:r>
    </w:p>
    <w:p w14:paraId="5C3EE3F4" w14:textId="22A03EBB" w:rsidR="00276C0B" w:rsidRPr="00276C0B" w:rsidRDefault="00276C0B" w:rsidP="00276C0B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Starta någon av applikationerna av Office och välj t.ex. About Microsoft Word, här framgår det om klienten har fått "Licence:Office LTSC Standard for Mac 2021. Du behöver starta om Office applikationen för att den nya licensen ska aktiveras.</w:t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br/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br/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fldChar w:fldCharType="begin"/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instrText xml:space="preserve"> INCLUDEPICTURE "/var/folders/tl/jcl58c256ggcv4c6r2px8wxx_f5kcn/T/com.microsoft.Word/WebArchiveCopyPasteTempFiles/MicrosoftOffice2021.png?version=1&amp;modificationDate=1639132050528&amp;api=v2" \* MERGEFORMATINET </w:instrText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fldChar w:fldCharType="separate"/>
      </w:r>
      <w:r w:rsidRPr="00276C0B">
        <w:rPr>
          <w:rFonts w:ascii="Segoe UI" w:eastAsia="Times New Roman" w:hAnsi="Segoe UI" w:cs="Segoe UI"/>
          <w:noProof/>
          <w:color w:val="172B4D"/>
          <w:sz w:val="21"/>
          <w:szCs w:val="21"/>
          <w:lang w:eastAsia="en-GB"/>
        </w:rPr>
        <w:drawing>
          <wp:inline distT="0" distB="0" distL="0" distR="0" wp14:anchorId="1BD2288F" wp14:editId="572E347B">
            <wp:extent cx="2449830" cy="3173095"/>
            <wp:effectExtent l="0" t="0" r="127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fldChar w:fldCharType="end"/>
      </w:r>
    </w:p>
    <w:p w14:paraId="73BBF63B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</w:p>
    <w:p w14:paraId="0CE23989" w14:textId="519A0927" w:rsidR="00276C0B" w:rsidRPr="00276C0B" w:rsidRDefault="00276C0B" w:rsidP="00276C0B">
      <w:pPr>
        <w:numPr>
          <w:ilvl w:val="0"/>
          <w:numId w:val="9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Nedan ett exempel på hur Office ser ut i "Dark Mode" med version 16.55 med licens 2021 aktiverad.</w:t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br/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br/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fldChar w:fldCharType="begin"/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instrText xml:space="preserve"> INCLUDEPICTURE "/var/folders/tl/jcl58c256ggcv4c6r2px8wxx_f5kcn/T/com.microsoft.Word/WebArchiveCopyPasteTempFiles/Screenshot%202021-12-10%20at%2011.41.21.png?version=1&amp;modificationDate=1639133006315&amp;api=v2" \* MERGEFORMATINET </w:instrText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fldChar w:fldCharType="separate"/>
      </w:r>
      <w:r w:rsidRPr="00276C0B">
        <w:rPr>
          <w:rFonts w:ascii="Segoe UI" w:eastAsia="Times New Roman" w:hAnsi="Segoe UI" w:cs="Segoe UI"/>
          <w:noProof/>
          <w:color w:val="172B4D"/>
          <w:sz w:val="21"/>
          <w:szCs w:val="21"/>
          <w:lang w:eastAsia="en-GB"/>
        </w:rPr>
        <w:drawing>
          <wp:inline distT="0" distB="0" distL="0" distR="0" wp14:anchorId="686ABCAE" wp14:editId="5CFF84E4">
            <wp:extent cx="5731510" cy="617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fldChar w:fldCharType="end"/>
      </w:r>
    </w:p>
    <w:p w14:paraId="5DC5F93C" w14:textId="77777777" w:rsidR="00276C0B" w:rsidRPr="00276C0B" w:rsidRDefault="00276C0B" w:rsidP="00276C0B">
      <w:pPr>
        <w:spacing w:before="150" w:after="24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</w:p>
    <w:p w14:paraId="0EF7630B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</w:p>
    <w:p w14:paraId="439F5438" w14:textId="58AFA13E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val="sv-SE"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</w:p>
    <w:p w14:paraId="526EBD29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</w:p>
    <w:p w14:paraId="7D5BBF68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</w:p>
    <w:p w14:paraId="43CB001A" w14:textId="77777777" w:rsidR="00276C0B" w:rsidRPr="00276C0B" w:rsidRDefault="00276C0B" w:rsidP="00276C0B">
      <w:pPr>
        <w:rPr>
          <w:rFonts w:ascii="Times New Roman" w:eastAsia="Times New Roman" w:hAnsi="Times New Roman" w:cs="Times New Roman"/>
          <w:lang w:eastAsia="en-GB"/>
        </w:rPr>
      </w:pPr>
    </w:p>
    <w:p w14:paraId="3D30BA93" w14:textId="77777777" w:rsidR="00276C0B" w:rsidRDefault="00276C0B"/>
    <w:sectPr w:rsidR="00276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050E"/>
    <w:multiLevelType w:val="multilevel"/>
    <w:tmpl w:val="3B50E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F7B13"/>
    <w:multiLevelType w:val="multilevel"/>
    <w:tmpl w:val="9D44B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25C81"/>
    <w:multiLevelType w:val="multilevel"/>
    <w:tmpl w:val="0708F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00B07"/>
    <w:multiLevelType w:val="multilevel"/>
    <w:tmpl w:val="9766C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5635E"/>
    <w:multiLevelType w:val="multilevel"/>
    <w:tmpl w:val="CFBC1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96DC3"/>
    <w:multiLevelType w:val="multilevel"/>
    <w:tmpl w:val="4A3AF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6C3880"/>
    <w:multiLevelType w:val="multilevel"/>
    <w:tmpl w:val="6AF0E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A29F6"/>
    <w:multiLevelType w:val="multilevel"/>
    <w:tmpl w:val="FDAE8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F04EF"/>
    <w:multiLevelType w:val="multilevel"/>
    <w:tmpl w:val="00700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0B"/>
    <w:rsid w:val="00276C0B"/>
    <w:rsid w:val="00F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4EFF21"/>
  <w15:chartTrackingRefBased/>
  <w15:docId w15:val="{E15E4D24-D6CE-4948-BF31-D9DA5938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6C0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76C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C0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76C0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276C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76C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76C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6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en-us/deployoffice/mac/deployment-options-for-office-for-ma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microsoft.com/en-us/deployoffice/mac/deployment-guide-for-office-for-mac?toc=/deployoffice/ltsc2021/toc.json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microsoft.com/fwlink/?linkid=2009112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macadmins.software" TargetMode="External"/><Relationship Id="rId10" Type="http://schemas.openxmlformats.org/officeDocument/2006/relationships/hyperlink" Target="https://docs.microsoft.com/en-us/deployoffice/mac/deployment-options-for-office-for-m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microsoft.com/en-us/deployoffice/mac/deployment-options-for-office-for-m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2021-12-10T10:57:00Z</dcterms:created>
  <dcterms:modified xsi:type="dcterms:W3CDTF">2021-12-10T12:05:00Z</dcterms:modified>
</cp:coreProperties>
</file>